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5D04" w14:textId="61026105" w:rsidR="005605B3" w:rsidRPr="006B4564" w:rsidRDefault="006B4564" w:rsidP="006B4564">
      <w:pPr>
        <w:rPr>
          <w:sz w:val="36"/>
          <w:szCs w:val="36"/>
        </w:rPr>
      </w:pPr>
      <w:r>
        <w:rPr>
          <w:rStyle w:val="docdata"/>
          <w:rFonts w:ascii="Calibri" w:hAnsi="Calibri" w:cs="Calibri"/>
          <w:noProof/>
          <w:color w:val="000000"/>
        </w:rPr>
        <w:drawing>
          <wp:inline distT="0" distB="0" distL="0" distR="0" wp14:anchorId="3E8D0811" wp14:editId="437B3B48">
            <wp:extent cx="1365250" cy="666750"/>
            <wp:effectExtent l="0" t="0" r="6350" b="0"/>
            <wp:docPr id="96354214" name="Image 1" descr="Comitￃﾩ de Guyenne de Brid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4214" name="Image 1" descr="Comitￃﾩ de Guyenne de Brid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0BB28" w14:textId="3F7B7D8D" w:rsidR="00382891" w:rsidRPr="00CF5EA4" w:rsidRDefault="001F79AE" w:rsidP="00B620D7">
      <w:pPr>
        <w:jc w:val="center"/>
        <w:rPr>
          <w:b/>
          <w:bCs/>
          <w:color w:val="EE0000"/>
          <w:sz w:val="40"/>
          <w:szCs w:val="40"/>
        </w:rPr>
      </w:pPr>
      <w:r w:rsidRPr="00CF5EA4">
        <w:rPr>
          <w:b/>
          <w:bCs/>
          <w:color w:val="EE0000"/>
          <w:sz w:val="40"/>
          <w:szCs w:val="40"/>
        </w:rPr>
        <w:t>Compétition</w:t>
      </w:r>
      <w:r w:rsidR="008667E7" w:rsidRPr="00CF5EA4">
        <w:rPr>
          <w:b/>
          <w:bCs/>
          <w:color w:val="EE0000"/>
          <w:sz w:val="40"/>
          <w:szCs w:val="40"/>
        </w:rPr>
        <w:t xml:space="preserve"> </w:t>
      </w:r>
      <w:r w:rsidRPr="00CF5EA4">
        <w:rPr>
          <w:b/>
          <w:bCs/>
          <w:color w:val="EE0000"/>
          <w:sz w:val="40"/>
          <w:szCs w:val="40"/>
        </w:rPr>
        <w:t>Bridge &amp; Golf</w:t>
      </w:r>
    </w:p>
    <w:p w14:paraId="373DBD29" w14:textId="3ED06DBF" w:rsidR="00F45FA4" w:rsidRPr="00823399" w:rsidRDefault="00F45FA4" w:rsidP="00B620D7">
      <w:pPr>
        <w:jc w:val="center"/>
        <w:rPr>
          <w:b/>
          <w:bCs/>
          <w:color w:val="EE0000"/>
          <w:sz w:val="36"/>
          <w:szCs w:val="36"/>
        </w:rPr>
      </w:pPr>
      <w:r w:rsidRPr="00823399">
        <w:rPr>
          <w:b/>
          <w:bCs/>
          <w:color w:val="EE0000"/>
          <w:sz w:val="36"/>
          <w:szCs w:val="36"/>
        </w:rPr>
        <w:t>Mardi 19 mai 2026</w:t>
      </w:r>
    </w:p>
    <w:p w14:paraId="595D4783" w14:textId="77777777" w:rsidR="00FD773C" w:rsidRPr="00FD773C" w:rsidRDefault="00FD773C" w:rsidP="00B620D7">
      <w:pPr>
        <w:jc w:val="center"/>
        <w:rPr>
          <w:sz w:val="28"/>
          <w:szCs w:val="28"/>
        </w:rPr>
      </w:pPr>
    </w:p>
    <w:p w14:paraId="1F82FB1F" w14:textId="51BB5E8D" w:rsidR="00CF5EA4" w:rsidRPr="00B96618" w:rsidRDefault="00F45FA4" w:rsidP="006A03C7">
      <w:pPr>
        <w:jc w:val="center"/>
        <w:rPr>
          <w:b/>
          <w:bCs/>
          <w:sz w:val="32"/>
          <w:szCs w:val="32"/>
          <w:u w:val="single"/>
        </w:rPr>
      </w:pPr>
      <w:r w:rsidRPr="00B96618">
        <w:rPr>
          <w:b/>
          <w:bCs/>
          <w:sz w:val="32"/>
          <w:szCs w:val="32"/>
          <w:u w:val="single"/>
        </w:rPr>
        <w:t>Programme</w:t>
      </w:r>
    </w:p>
    <w:p w14:paraId="17E83C09" w14:textId="771298F6" w:rsidR="002E6BAA" w:rsidRDefault="00BB6A39" w:rsidP="00CC458D">
      <w:pPr>
        <w:pStyle w:val="Paragraphedeliste"/>
        <w:numPr>
          <w:ilvl w:val="0"/>
          <w:numId w:val="1"/>
        </w:numPr>
        <w:jc w:val="both"/>
      </w:pPr>
      <w:r>
        <w:t xml:space="preserve">La compétition de golf </w:t>
      </w:r>
      <w:r w:rsidR="0045298B">
        <w:t>aura lieu</w:t>
      </w:r>
      <w:r w:rsidR="000C3BD0">
        <w:t xml:space="preserve"> </w:t>
      </w:r>
      <w:r w:rsidR="00AB6467" w:rsidRPr="009C6054">
        <w:rPr>
          <w:b/>
          <w:bCs/>
        </w:rPr>
        <w:t xml:space="preserve">le </w:t>
      </w:r>
      <w:r w:rsidR="000C3BD0" w:rsidRPr="009C6054">
        <w:rPr>
          <w:b/>
          <w:bCs/>
        </w:rPr>
        <w:t>mardi</w:t>
      </w:r>
      <w:r w:rsidR="00AB6467" w:rsidRPr="009C6054">
        <w:rPr>
          <w:b/>
          <w:bCs/>
        </w:rPr>
        <w:t xml:space="preserve"> </w:t>
      </w:r>
      <w:r w:rsidR="000C3BD0" w:rsidRPr="009C6054">
        <w:rPr>
          <w:b/>
          <w:bCs/>
        </w:rPr>
        <w:t xml:space="preserve">19 mai 2026 </w:t>
      </w:r>
      <w:r w:rsidR="0045298B" w:rsidRPr="009C6054">
        <w:rPr>
          <w:b/>
          <w:bCs/>
        </w:rPr>
        <w:t>sur le parcours de 9 trou</w:t>
      </w:r>
      <w:r w:rsidR="00E24C42" w:rsidRPr="009C6054">
        <w:rPr>
          <w:b/>
          <w:bCs/>
        </w:rPr>
        <w:t>s du Golf de Gujan</w:t>
      </w:r>
      <w:r w:rsidR="00B21568">
        <w:t xml:space="preserve"> </w:t>
      </w:r>
      <w:r w:rsidR="002A6DAF">
        <w:t xml:space="preserve">par équipe de deux </w:t>
      </w:r>
      <w:r w:rsidR="00636410">
        <w:t>en formule Chapman.</w:t>
      </w:r>
      <w:r w:rsidR="00E24C42">
        <w:t xml:space="preserve"> </w:t>
      </w:r>
      <w:r w:rsidR="005D3BEE">
        <w:t>Les départs</w:t>
      </w:r>
      <w:r w:rsidR="004C0E8C">
        <w:t xml:space="preserve"> en linéaire </w:t>
      </w:r>
      <w:r w:rsidR="00995A00">
        <w:t xml:space="preserve">seront </w:t>
      </w:r>
      <w:r w:rsidR="004C0E8C">
        <w:t xml:space="preserve">à partir de </w:t>
      </w:r>
      <w:r w:rsidR="002E595A">
        <w:t>9h</w:t>
      </w:r>
      <w:r w:rsidR="00633BC9">
        <w:t>.</w:t>
      </w:r>
    </w:p>
    <w:p w14:paraId="24C8D7EB" w14:textId="77777777" w:rsidR="004B74EA" w:rsidRDefault="004B74EA" w:rsidP="00CC458D">
      <w:pPr>
        <w:pStyle w:val="Paragraphedeliste"/>
        <w:jc w:val="both"/>
      </w:pPr>
    </w:p>
    <w:p w14:paraId="33D6850C" w14:textId="77777777" w:rsidR="00BE0619" w:rsidRDefault="009052CD" w:rsidP="00BE0619">
      <w:pPr>
        <w:pStyle w:val="Paragraphedeliste"/>
        <w:numPr>
          <w:ilvl w:val="0"/>
          <w:numId w:val="1"/>
        </w:numPr>
        <w:jc w:val="both"/>
      </w:pPr>
      <w:r>
        <w:t xml:space="preserve">Après la </w:t>
      </w:r>
      <w:r w:rsidR="00F7549E">
        <w:t xml:space="preserve">compétition il y aura un déjeuner </w:t>
      </w:r>
      <w:r w:rsidR="009A74A9">
        <w:t>au restaurant du golf</w:t>
      </w:r>
      <w:r w:rsidR="00044492">
        <w:t xml:space="preserve"> composé de : entrée </w:t>
      </w:r>
      <w:r w:rsidR="006F365C">
        <w:t>+ plat + dessert +</w:t>
      </w:r>
      <w:r w:rsidR="00CE76D6">
        <w:t xml:space="preserve"> une bouteille de vin </w:t>
      </w:r>
      <w:r w:rsidR="000F3232">
        <w:t>pour 4 personnes + café</w:t>
      </w:r>
      <w:r w:rsidR="00223141">
        <w:t>.</w:t>
      </w:r>
    </w:p>
    <w:p w14:paraId="47BAE43E" w14:textId="77777777" w:rsidR="00BE0619" w:rsidRDefault="00BE0619" w:rsidP="00BE0619">
      <w:pPr>
        <w:pStyle w:val="Paragraphedeliste"/>
      </w:pPr>
    </w:p>
    <w:p w14:paraId="70EB2ECF" w14:textId="32CB144C" w:rsidR="00297C7C" w:rsidRPr="00B368C6" w:rsidRDefault="002B4E02" w:rsidP="00BE0619">
      <w:pPr>
        <w:pStyle w:val="Paragraphedeliste"/>
        <w:numPr>
          <w:ilvl w:val="0"/>
          <w:numId w:val="1"/>
        </w:numPr>
        <w:jc w:val="both"/>
      </w:pPr>
      <w:r>
        <w:t>Le tournoi</w:t>
      </w:r>
      <w:r w:rsidR="00415203">
        <w:t xml:space="preserve"> de bridge avec le même partenaire </w:t>
      </w:r>
      <w:r w:rsidR="00B666A0">
        <w:t xml:space="preserve">aura lieu </w:t>
      </w:r>
      <w:r w:rsidR="00B666A0" w:rsidRPr="00BE0619">
        <w:rPr>
          <w:b/>
          <w:bCs/>
        </w:rPr>
        <w:t xml:space="preserve">l’après-midi </w:t>
      </w:r>
      <w:r w:rsidR="007853D0" w:rsidRPr="00BE0619">
        <w:rPr>
          <w:b/>
          <w:bCs/>
        </w:rPr>
        <w:t>à</w:t>
      </w:r>
      <w:r w:rsidR="007364A0" w:rsidRPr="00BE0619">
        <w:rPr>
          <w:b/>
          <w:bCs/>
        </w:rPr>
        <w:t xml:space="preserve"> 1</w:t>
      </w:r>
      <w:r w:rsidR="006B4564" w:rsidRPr="00BE0619">
        <w:rPr>
          <w:b/>
          <w:bCs/>
        </w:rPr>
        <w:t>6</w:t>
      </w:r>
      <w:r w:rsidR="007364A0" w:rsidRPr="00BE0619">
        <w:rPr>
          <w:b/>
          <w:bCs/>
        </w:rPr>
        <w:t xml:space="preserve">h30 </w:t>
      </w:r>
      <w:r w:rsidR="00B666A0" w:rsidRPr="00BE0619">
        <w:rPr>
          <w:b/>
          <w:bCs/>
        </w:rPr>
        <w:t xml:space="preserve">au Club de </w:t>
      </w:r>
      <w:r w:rsidR="00D77274" w:rsidRPr="00BE0619">
        <w:rPr>
          <w:b/>
          <w:bCs/>
        </w:rPr>
        <w:t>B</w:t>
      </w:r>
      <w:r w:rsidR="00B666A0" w:rsidRPr="00BE0619">
        <w:rPr>
          <w:b/>
          <w:bCs/>
        </w:rPr>
        <w:t xml:space="preserve">ridge </w:t>
      </w:r>
      <w:r w:rsidR="008A4E5E" w:rsidRPr="00BE0619">
        <w:rPr>
          <w:b/>
          <w:bCs/>
        </w:rPr>
        <w:t>du Pyla.</w:t>
      </w:r>
    </w:p>
    <w:p w14:paraId="74A1741B" w14:textId="77777777" w:rsidR="00B368C6" w:rsidRDefault="00B368C6" w:rsidP="00B368C6">
      <w:pPr>
        <w:pStyle w:val="Paragraphedeliste"/>
      </w:pPr>
    </w:p>
    <w:p w14:paraId="1D4B8106" w14:textId="4B56A798" w:rsidR="00B368C6" w:rsidRPr="00BE0619" w:rsidRDefault="00B368C6" w:rsidP="00B368C6">
      <w:pPr>
        <w:pStyle w:val="Paragraphedeliste"/>
        <w:numPr>
          <w:ilvl w:val="0"/>
          <w:numId w:val="1"/>
        </w:numPr>
        <w:jc w:val="both"/>
      </w:pPr>
      <w:r>
        <w:t>Nombre d’équipes limité à 28 (34 si départ à 8h30).</w:t>
      </w:r>
    </w:p>
    <w:p w14:paraId="6F41B6E8" w14:textId="77777777" w:rsidR="00900EB7" w:rsidRPr="00900EB7" w:rsidRDefault="00900EB7" w:rsidP="00900EB7">
      <w:pPr>
        <w:pStyle w:val="Paragraphedeliste"/>
        <w:rPr>
          <w:b/>
          <w:bCs/>
        </w:rPr>
      </w:pPr>
    </w:p>
    <w:p w14:paraId="35374C85" w14:textId="061B5E60" w:rsidR="003B219A" w:rsidRDefault="009106CE" w:rsidP="00B368C6">
      <w:pPr>
        <w:pStyle w:val="Paragraphedeliste"/>
        <w:numPr>
          <w:ilvl w:val="0"/>
          <w:numId w:val="1"/>
        </w:numPr>
        <w:jc w:val="both"/>
      </w:pPr>
      <w:r w:rsidRPr="00BE0619">
        <w:t>Remise des pr</w:t>
      </w:r>
      <w:r w:rsidR="00BE0619" w:rsidRPr="00BE0619">
        <w:t>ix après le tournoi de bridge.</w:t>
      </w:r>
    </w:p>
    <w:p w14:paraId="4017D46C" w14:textId="77777777" w:rsidR="00222057" w:rsidRDefault="00222057" w:rsidP="00222057">
      <w:pPr>
        <w:pStyle w:val="Paragraphedeliste"/>
      </w:pPr>
    </w:p>
    <w:p w14:paraId="7ED4821F" w14:textId="12A07273" w:rsidR="004A39CE" w:rsidRPr="004A39CE" w:rsidRDefault="00222057" w:rsidP="004A39CE">
      <w:pPr>
        <w:jc w:val="center"/>
        <w:rPr>
          <w:u w:val="single"/>
        </w:rPr>
      </w:pPr>
      <w:r w:rsidRPr="00B96618">
        <w:rPr>
          <w:b/>
          <w:bCs/>
          <w:sz w:val="32"/>
          <w:szCs w:val="32"/>
          <w:u w:val="single"/>
        </w:rPr>
        <w:t>Inscriptions</w:t>
      </w:r>
    </w:p>
    <w:p w14:paraId="76A03984" w14:textId="337A613A" w:rsidR="00297C7C" w:rsidRDefault="00FA00C8" w:rsidP="004A39CE">
      <w:pPr>
        <w:pStyle w:val="Paragraphedeliste"/>
        <w:numPr>
          <w:ilvl w:val="0"/>
          <w:numId w:val="2"/>
        </w:numPr>
        <w:jc w:val="both"/>
      </w:pPr>
      <w:r>
        <w:t>I</w:t>
      </w:r>
      <w:r w:rsidR="009E5EAA">
        <w:t xml:space="preserve">nscriptions </w:t>
      </w:r>
      <w:r w:rsidR="00767307">
        <w:t>par mail</w:t>
      </w:r>
      <w:r w:rsidR="00B76881">
        <w:t> </w:t>
      </w:r>
      <w:r w:rsidR="003E6D15">
        <w:t xml:space="preserve">envoyé au club de bridge </w:t>
      </w:r>
      <w:r w:rsidR="00B76881">
        <w:t xml:space="preserve">: </w:t>
      </w:r>
      <w:hyperlink r:id="rId6" w:history="1">
        <w:r w:rsidR="00B32974" w:rsidRPr="00C3340F">
          <w:rPr>
            <w:rStyle w:val="Lienhypertexte"/>
          </w:rPr>
          <w:t>clubdebridgedepyla33@orange.fr</w:t>
        </w:r>
      </w:hyperlink>
      <w:r w:rsidR="00B32974">
        <w:t xml:space="preserve"> </w:t>
      </w:r>
      <w:r w:rsidR="009E2240">
        <w:t xml:space="preserve"> ou directement au club de bridge</w:t>
      </w:r>
      <w:r w:rsidR="00573FDA">
        <w:t>.</w:t>
      </w:r>
    </w:p>
    <w:p w14:paraId="3A0CEEA2" w14:textId="77777777" w:rsidR="004B74EA" w:rsidRDefault="004B74EA" w:rsidP="00CC458D">
      <w:pPr>
        <w:pStyle w:val="Paragraphedeliste"/>
        <w:jc w:val="both"/>
      </w:pPr>
    </w:p>
    <w:p w14:paraId="2B6E89BC" w14:textId="5D0C7DC3" w:rsidR="002D1E65" w:rsidRDefault="00EC0DFA" w:rsidP="003876AC">
      <w:pPr>
        <w:pStyle w:val="Paragraphedeliste"/>
        <w:numPr>
          <w:ilvl w:val="0"/>
          <w:numId w:val="2"/>
        </w:numPr>
        <w:jc w:val="both"/>
      </w:pPr>
      <w:r>
        <w:rPr>
          <w:b/>
          <w:bCs/>
        </w:rPr>
        <w:t>L</w:t>
      </w:r>
      <w:r w:rsidR="005058E1" w:rsidRPr="004A39CE">
        <w:rPr>
          <w:b/>
          <w:bCs/>
        </w:rPr>
        <w:t>icence de FF</w:t>
      </w:r>
      <w:r w:rsidR="008A12F2" w:rsidRPr="004A39CE">
        <w:rPr>
          <w:b/>
          <w:bCs/>
        </w:rPr>
        <w:t xml:space="preserve">Bridge et de FFGolf </w:t>
      </w:r>
      <w:r w:rsidR="007D5A3A" w:rsidRPr="004A39CE">
        <w:rPr>
          <w:b/>
          <w:bCs/>
        </w:rPr>
        <w:t>en cours de validité</w:t>
      </w:r>
      <w:r w:rsidR="007D5A3A">
        <w:t xml:space="preserve"> </w:t>
      </w:r>
      <w:r w:rsidR="000B01D2">
        <w:t xml:space="preserve">à communiquer </w:t>
      </w:r>
      <w:r w:rsidR="005B448E">
        <w:t>au club de bridge au moment d</w:t>
      </w:r>
      <w:r w:rsidR="004E53C3">
        <w:t>e l’inscription.</w:t>
      </w:r>
      <w:r w:rsidR="003876AC">
        <w:t xml:space="preserve"> </w:t>
      </w:r>
    </w:p>
    <w:p w14:paraId="4AA6CA89" w14:textId="77777777" w:rsidR="002D1E65" w:rsidRDefault="002D1E65" w:rsidP="002D1E65">
      <w:pPr>
        <w:pStyle w:val="Paragraphedeliste"/>
      </w:pPr>
    </w:p>
    <w:p w14:paraId="0978A7A7" w14:textId="39271572" w:rsidR="00D6751C" w:rsidRDefault="00817B3C" w:rsidP="003876AC">
      <w:pPr>
        <w:pStyle w:val="Paragraphedeliste"/>
        <w:numPr>
          <w:ilvl w:val="0"/>
          <w:numId w:val="2"/>
        </w:numPr>
        <w:jc w:val="both"/>
      </w:pPr>
      <w:r>
        <w:t xml:space="preserve">Tarif </w:t>
      </w:r>
      <w:r w:rsidR="00F936E0">
        <w:t xml:space="preserve">pour </w:t>
      </w:r>
      <w:r w:rsidR="00F936E0" w:rsidRPr="0084610F">
        <w:t>les joueurs</w:t>
      </w:r>
      <w:r w:rsidR="00F936E0" w:rsidRPr="003876AC">
        <w:rPr>
          <w:b/>
          <w:bCs/>
        </w:rPr>
        <w:t xml:space="preserve"> abonnés au Golf de Gujan </w:t>
      </w:r>
      <w:r w:rsidR="00575095" w:rsidRPr="003876AC">
        <w:rPr>
          <w:b/>
          <w:bCs/>
        </w:rPr>
        <w:t>3</w:t>
      </w:r>
      <w:r w:rsidR="001C6FB3" w:rsidRPr="003876AC">
        <w:rPr>
          <w:b/>
          <w:bCs/>
        </w:rPr>
        <w:t>7</w:t>
      </w:r>
      <w:r w:rsidR="00575095" w:rsidRPr="003876AC">
        <w:rPr>
          <w:b/>
          <w:bCs/>
        </w:rPr>
        <w:t xml:space="preserve"> €</w:t>
      </w:r>
      <w:r w:rsidR="001A1DF5">
        <w:t xml:space="preserve">, pour les joueurs </w:t>
      </w:r>
      <w:r w:rsidR="001A1DF5" w:rsidRPr="003876AC">
        <w:rPr>
          <w:b/>
          <w:bCs/>
        </w:rPr>
        <w:t>non-abonnés au Golf de Gujan 65 €</w:t>
      </w:r>
      <w:r w:rsidR="001A1DF5">
        <w:t>.</w:t>
      </w:r>
    </w:p>
    <w:p w14:paraId="43803485" w14:textId="77777777" w:rsidR="002D1E65" w:rsidRDefault="002D1E65" w:rsidP="002D1E65">
      <w:pPr>
        <w:pStyle w:val="Paragraphedeliste"/>
      </w:pPr>
    </w:p>
    <w:p w14:paraId="33F08D55" w14:textId="60987D93" w:rsidR="000F0DB6" w:rsidRDefault="002D1E65" w:rsidP="003876AC">
      <w:pPr>
        <w:pStyle w:val="Paragraphedeliste"/>
        <w:numPr>
          <w:ilvl w:val="0"/>
          <w:numId w:val="2"/>
        </w:numPr>
        <w:jc w:val="both"/>
      </w:pPr>
      <w:r>
        <w:t>Les insc</w:t>
      </w:r>
      <w:r w:rsidR="00011CE1">
        <w:t xml:space="preserve">riptions seront effectives </w:t>
      </w:r>
      <w:r w:rsidR="00573FDA">
        <w:t xml:space="preserve">seulement </w:t>
      </w:r>
      <w:r w:rsidR="00011CE1">
        <w:t xml:space="preserve">après réception </w:t>
      </w:r>
      <w:r w:rsidR="00CC1772">
        <w:t>des règlements</w:t>
      </w:r>
      <w:r w:rsidR="000246CC">
        <w:t xml:space="preserve">, </w:t>
      </w:r>
      <w:r w:rsidR="002D5B45">
        <w:t xml:space="preserve">à transmettre directement au club de bridge </w:t>
      </w:r>
      <w:r w:rsidR="0090693D">
        <w:t>(</w:t>
      </w:r>
      <w:r w:rsidR="000A1CB0">
        <w:t xml:space="preserve">Bernard Leroy Trésorier </w:t>
      </w:r>
      <w:r w:rsidR="00502596">
        <w:t>ou Muguette Depardon Présidente).</w:t>
      </w:r>
    </w:p>
    <w:p w14:paraId="2E6AC54E" w14:textId="77777777" w:rsidR="000F0DB6" w:rsidRPr="000F0DB6" w:rsidRDefault="000F0DB6" w:rsidP="000F0DB6">
      <w:pPr>
        <w:pStyle w:val="Paragraphedeliste"/>
        <w:rPr>
          <w:b/>
          <w:bCs/>
        </w:rPr>
      </w:pPr>
    </w:p>
    <w:p w14:paraId="1BB89BA8" w14:textId="60B25194" w:rsidR="00707745" w:rsidRPr="00404A8E" w:rsidRDefault="007B632D" w:rsidP="003876AC">
      <w:pPr>
        <w:pStyle w:val="Paragraphedeliste"/>
        <w:numPr>
          <w:ilvl w:val="0"/>
          <w:numId w:val="2"/>
        </w:numPr>
        <w:jc w:val="both"/>
      </w:pPr>
      <w:r w:rsidRPr="00502596">
        <w:rPr>
          <w:b/>
          <w:bCs/>
        </w:rPr>
        <w:t>F</w:t>
      </w:r>
      <w:r w:rsidR="00DD1F0F" w:rsidRPr="00502596">
        <w:rPr>
          <w:b/>
          <w:bCs/>
        </w:rPr>
        <w:t>ermeture des inscri</w:t>
      </w:r>
      <w:r w:rsidR="00814C8A" w:rsidRPr="00502596">
        <w:rPr>
          <w:b/>
          <w:bCs/>
        </w:rPr>
        <w:t xml:space="preserve">ptions </w:t>
      </w:r>
      <w:r w:rsidR="00782DDC" w:rsidRPr="00502596">
        <w:rPr>
          <w:b/>
          <w:bCs/>
        </w:rPr>
        <w:t xml:space="preserve">le </w:t>
      </w:r>
      <w:r w:rsidR="005F1F3E" w:rsidRPr="00502596">
        <w:rPr>
          <w:b/>
          <w:bCs/>
        </w:rPr>
        <w:t>vendredi</w:t>
      </w:r>
      <w:r w:rsidR="004F52FE" w:rsidRPr="00502596">
        <w:rPr>
          <w:b/>
          <w:bCs/>
        </w:rPr>
        <w:t xml:space="preserve"> 8 mai 2026 à 18h. </w:t>
      </w:r>
    </w:p>
    <w:p w14:paraId="50E96D49" w14:textId="77777777" w:rsidR="00494313" w:rsidRDefault="00494313" w:rsidP="00494313">
      <w:pPr>
        <w:pStyle w:val="Paragraphedeliste"/>
      </w:pPr>
    </w:p>
    <w:p w14:paraId="2CDBAD87" w14:textId="6796FB0F" w:rsidR="00A36A17" w:rsidRDefault="00A36A17" w:rsidP="00CC1217">
      <w:pPr>
        <w:pStyle w:val="Paragraphedeliste"/>
      </w:pPr>
    </w:p>
    <w:p w14:paraId="40C52E88" w14:textId="77777777" w:rsidR="00D6751C" w:rsidRDefault="00D6751C" w:rsidP="00CC1217">
      <w:pPr>
        <w:pStyle w:val="Paragraphedeliste"/>
      </w:pPr>
    </w:p>
    <w:p w14:paraId="7444C797" w14:textId="79B83282" w:rsidR="00D6751C" w:rsidRDefault="00D6751C" w:rsidP="00661F35"/>
    <w:sectPr w:rsidR="00D6751C" w:rsidSect="00B6327B">
      <w:pgSz w:w="11906" w:h="16838"/>
      <w:pgMar w:top="1134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86DC4"/>
    <w:multiLevelType w:val="hybridMultilevel"/>
    <w:tmpl w:val="5B2C1D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185"/>
    <w:multiLevelType w:val="hybridMultilevel"/>
    <w:tmpl w:val="0B10E7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51960">
    <w:abstractNumId w:val="0"/>
  </w:num>
  <w:num w:numId="2" w16cid:durableId="133872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1F"/>
    <w:rsid w:val="00011CE1"/>
    <w:rsid w:val="000246CC"/>
    <w:rsid w:val="00044492"/>
    <w:rsid w:val="00063903"/>
    <w:rsid w:val="000902E5"/>
    <w:rsid w:val="000A1CB0"/>
    <w:rsid w:val="000B01D2"/>
    <w:rsid w:val="000C3BD0"/>
    <w:rsid w:val="000F0DB6"/>
    <w:rsid w:val="000F3232"/>
    <w:rsid w:val="001426B3"/>
    <w:rsid w:val="00161CB1"/>
    <w:rsid w:val="001719A1"/>
    <w:rsid w:val="001A1DF5"/>
    <w:rsid w:val="001C6FB3"/>
    <w:rsid w:val="001D30C2"/>
    <w:rsid w:val="001E791B"/>
    <w:rsid w:val="001F79AE"/>
    <w:rsid w:val="002022D0"/>
    <w:rsid w:val="00205885"/>
    <w:rsid w:val="00222057"/>
    <w:rsid w:val="00223141"/>
    <w:rsid w:val="00225B26"/>
    <w:rsid w:val="00297C7C"/>
    <w:rsid w:val="002A6DAF"/>
    <w:rsid w:val="002B4E02"/>
    <w:rsid w:val="002C58A7"/>
    <w:rsid w:val="002C7657"/>
    <w:rsid w:val="002D1E65"/>
    <w:rsid w:val="002D5B45"/>
    <w:rsid w:val="002E595A"/>
    <w:rsid w:val="002E6BAA"/>
    <w:rsid w:val="00382891"/>
    <w:rsid w:val="003831C8"/>
    <w:rsid w:val="003876AC"/>
    <w:rsid w:val="003A6441"/>
    <w:rsid w:val="003B219A"/>
    <w:rsid w:val="003B2D7D"/>
    <w:rsid w:val="003D08F9"/>
    <w:rsid w:val="003E6D15"/>
    <w:rsid w:val="00404A8E"/>
    <w:rsid w:val="00415203"/>
    <w:rsid w:val="0045298B"/>
    <w:rsid w:val="0047461F"/>
    <w:rsid w:val="00493B01"/>
    <w:rsid w:val="00493E91"/>
    <w:rsid w:val="00494313"/>
    <w:rsid w:val="004A39CE"/>
    <w:rsid w:val="004B0670"/>
    <w:rsid w:val="004B74EA"/>
    <w:rsid w:val="004C0E8C"/>
    <w:rsid w:val="004E53C3"/>
    <w:rsid w:val="004F52FE"/>
    <w:rsid w:val="00502596"/>
    <w:rsid w:val="005058E1"/>
    <w:rsid w:val="00510B25"/>
    <w:rsid w:val="00530DFE"/>
    <w:rsid w:val="00543554"/>
    <w:rsid w:val="0055485E"/>
    <w:rsid w:val="005605B3"/>
    <w:rsid w:val="00572C0C"/>
    <w:rsid w:val="00573FDA"/>
    <w:rsid w:val="00575095"/>
    <w:rsid w:val="005B448E"/>
    <w:rsid w:val="005C5F8C"/>
    <w:rsid w:val="005D3BEE"/>
    <w:rsid w:val="005F1F3E"/>
    <w:rsid w:val="00614B9D"/>
    <w:rsid w:val="00623267"/>
    <w:rsid w:val="00623DB0"/>
    <w:rsid w:val="00633BC9"/>
    <w:rsid w:val="00636410"/>
    <w:rsid w:val="00656087"/>
    <w:rsid w:val="00661F35"/>
    <w:rsid w:val="0067406B"/>
    <w:rsid w:val="006A03C7"/>
    <w:rsid w:val="006B4564"/>
    <w:rsid w:val="006B5EBC"/>
    <w:rsid w:val="006D457E"/>
    <w:rsid w:val="006F111C"/>
    <w:rsid w:val="006F365C"/>
    <w:rsid w:val="00707745"/>
    <w:rsid w:val="007364A0"/>
    <w:rsid w:val="00740B03"/>
    <w:rsid w:val="00767307"/>
    <w:rsid w:val="00775CE9"/>
    <w:rsid w:val="00782DDC"/>
    <w:rsid w:val="007853D0"/>
    <w:rsid w:val="00792A0A"/>
    <w:rsid w:val="007B632D"/>
    <w:rsid w:val="007B7DEC"/>
    <w:rsid w:val="007C185A"/>
    <w:rsid w:val="007D5A3A"/>
    <w:rsid w:val="007E36BE"/>
    <w:rsid w:val="00803C64"/>
    <w:rsid w:val="00814C8A"/>
    <w:rsid w:val="00817B3C"/>
    <w:rsid w:val="00823399"/>
    <w:rsid w:val="0084610F"/>
    <w:rsid w:val="008667E7"/>
    <w:rsid w:val="00874644"/>
    <w:rsid w:val="008A12F2"/>
    <w:rsid w:val="008A4E5E"/>
    <w:rsid w:val="008C27F1"/>
    <w:rsid w:val="00900EB7"/>
    <w:rsid w:val="009052CD"/>
    <w:rsid w:val="0090693D"/>
    <w:rsid w:val="009106CE"/>
    <w:rsid w:val="00920AC1"/>
    <w:rsid w:val="009219EE"/>
    <w:rsid w:val="009255A7"/>
    <w:rsid w:val="0095627C"/>
    <w:rsid w:val="0096146E"/>
    <w:rsid w:val="00995A00"/>
    <w:rsid w:val="009A29A6"/>
    <w:rsid w:val="009A74A9"/>
    <w:rsid w:val="009B23AA"/>
    <w:rsid w:val="009C6054"/>
    <w:rsid w:val="009D5B6A"/>
    <w:rsid w:val="009E2240"/>
    <w:rsid w:val="009E2A90"/>
    <w:rsid w:val="009E5EAA"/>
    <w:rsid w:val="00A05052"/>
    <w:rsid w:val="00A22586"/>
    <w:rsid w:val="00A36A17"/>
    <w:rsid w:val="00A52E87"/>
    <w:rsid w:val="00A64F8B"/>
    <w:rsid w:val="00AB6467"/>
    <w:rsid w:val="00AC1894"/>
    <w:rsid w:val="00AD1BC8"/>
    <w:rsid w:val="00B21568"/>
    <w:rsid w:val="00B24451"/>
    <w:rsid w:val="00B32974"/>
    <w:rsid w:val="00B35816"/>
    <w:rsid w:val="00B368C6"/>
    <w:rsid w:val="00B40F32"/>
    <w:rsid w:val="00B620D7"/>
    <w:rsid w:val="00B6327B"/>
    <w:rsid w:val="00B666A0"/>
    <w:rsid w:val="00B76881"/>
    <w:rsid w:val="00B84D2D"/>
    <w:rsid w:val="00B96618"/>
    <w:rsid w:val="00BA09E2"/>
    <w:rsid w:val="00BB3255"/>
    <w:rsid w:val="00BB6A39"/>
    <w:rsid w:val="00BE0619"/>
    <w:rsid w:val="00BE1E07"/>
    <w:rsid w:val="00BF3D24"/>
    <w:rsid w:val="00C05598"/>
    <w:rsid w:val="00C128BA"/>
    <w:rsid w:val="00C54B5A"/>
    <w:rsid w:val="00C73804"/>
    <w:rsid w:val="00C90295"/>
    <w:rsid w:val="00CA5DFD"/>
    <w:rsid w:val="00CA5ECB"/>
    <w:rsid w:val="00CC1217"/>
    <w:rsid w:val="00CC1772"/>
    <w:rsid w:val="00CC458D"/>
    <w:rsid w:val="00CE76D6"/>
    <w:rsid w:val="00CF5EA4"/>
    <w:rsid w:val="00D6751C"/>
    <w:rsid w:val="00D77274"/>
    <w:rsid w:val="00DD1F0F"/>
    <w:rsid w:val="00DD7265"/>
    <w:rsid w:val="00E24C42"/>
    <w:rsid w:val="00E25C20"/>
    <w:rsid w:val="00E427E1"/>
    <w:rsid w:val="00E874C1"/>
    <w:rsid w:val="00EB3175"/>
    <w:rsid w:val="00EC0DFA"/>
    <w:rsid w:val="00ED3420"/>
    <w:rsid w:val="00EF4ACF"/>
    <w:rsid w:val="00F20BA3"/>
    <w:rsid w:val="00F45FA4"/>
    <w:rsid w:val="00F7549E"/>
    <w:rsid w:val="00F936E0"/>
    <w:rsid w:val="00FA00C8"/>
    <w:rsid w:val="00FC22D0"/>
    <w:rsid w:val="00FD500B"/>
    <w:rsid w:val="00FD773C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8D00"/>
  <w15:chartTrackingRefBased/>
  <w15:docId w15:val="{F56D01AF-52D0-4DEF-AA44-A8851994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4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4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4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4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4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4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4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4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4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4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4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4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46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46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46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46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46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46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4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4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4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4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46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46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46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4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46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461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2326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326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7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21,bqiaagaaeyqcaaagiaiaaanmbwaabvohaaaaaaaaaaaaaaaaaaaaaaaaaaaaaaaaaaaaaaaaaaaaaaaaaaaaaaaaaaaaaaaaaaaaaaaaaaaaaaaaaaaaaaaaaaaaaaaaaaaaaaaaaaaaaaaaaaaaaaaaaaaaaaaaaaaaaaaaaaaaaaaaaaaaaaaaaaaaaaaaaaaaaaaaaaaaaaaaaaaaaaaaaaaaaaaaaaaaaaaa"/>
    <w:basedOn w:val="Policepardfaut"/>
    <w:rsid w:val="006B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debridgedepyla33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Palasz</dc:creator>
  <cp:keywords/>
  <dc:description/>
  <cp:lastModifiedBy>muguette Depardon</cp:lastModifiedBy>
  <cp:revision>2</cp:revision>
  <cp:lastPrinted>2026-02-26T09:22:00Z</cp:lastPrinted>
  <dcterms:created xsi:type="dcterms:W3CDTF">2026-04-23T20:11:00Z</dcterms:created>
  <dcterms:modified xsi:type="dcterms:W3CDTF">2026-04-23T20:11:00Z</dcterms:modified>
</cp:coreProperties>
</file>